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39B7" w14:textId="7241349D" w:rsidR="006873DC" w:rsidRDefault="006873DC" w:rsidP="00687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2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8C7042" wp14:editId="08BB6C52">
            <wp:extent cx="1743075" cy="1191456"/>
            <wp:effectExtent l="0" t="0" r="0" b="8890"/>
            <wp:docPr id="2" name="Рисунок 2" descr="Изображение выглядит как за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ydziału Filologicznego - new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59" cy="12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0ED46" w14:textId="11885F51" w:rsidR="007B24DB" w:rsidRDefault="007B24DB" w:rsidP="00A15DB3">
      <w:pPr>
        <w:ind w:right="-426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Załącznik 5 do Uchwały nr </w:t>
      </w:r>
      <w:r w:rsidR="00A15DB3">
        <w:rPr>
          <w:rFonts w:ascii="Times New Roman" w:hAnsi="Times New Roman" w:cs="Times New Roman"/>
          <w:lang w:val="pl-PL"/>
        </w:rPr>
        <w:t>6</w:t>
      </w:r>
      <w:r>
        <w:rPr>
          <w:rFonts w:ascii="Times New Roman" w:hAnsi="Times New Roman" w:cs="Times New Roman"/>
          <w:lang w:val="pl-PL"/>
        </w:rPr>
        <w:t>/WKW/2020 Wydziałowej Komisji Wyborczej Wydziału Filologicznego UG</w:t>
      </w:r>
    </w:p>
    <w:p w14:paraId="22354FC0" w14:textId="2403B396" w:rsidR="006873DC" w:rsidRPr="007B24DB" w:rsidRDefault="006873DC" w:rsidP="00FC4486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D0D3FAF" w14:textId="77777777" w:rsidR="007B24DB" w:rsidRPr="007B24DB" w:rsidRDefault="007B24DB" w:rsidP="00FC4486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0FC5AF0" w14:textId="7DF1182D" w:rsidR="00FC4486" w:rsidRPr="006873DC" w:rsidRDefault="00FC4486" w:rsidP="00A15DB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6873DC">
        <w:rPr>
          <w:rFonts w:ascii="Times New Roman" w:hAnsi="Times New Roman" w:cs="Times New Roman"/>
          <w:sz w:val="24"/>
          <w:szCs w:val="24"/>
          <w:lang w:val="pl-PL"/>
        </w:rPr>
        <w:t>Gdańsk, dnia ..........................................</w:t>
      </w:r>
    </w:p>
    <w:p w14:paraId="43E066AD" w14:textId="77777777" w:rsidR="00FC4486" w:rsidRPr="006873DC" w:rsidRDefault="00FC4486" w:rsidP="00FC4486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75BBF95" w14:textId="77777777" w:rsidR="00FC4486" w:rsidRPr="006873DC" w:rsidRDefault="00FC4486" w:rsidP="00FC4486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0914FD9" w14:textId="77777777" w:rsidR="00FC4486" w:rsidRPr="006873DC" w:rsidRDefault="00FC4486" w:rsidP="00FC4486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3352913" w14:textId="19054D95" w:rsidR="00FC4486" w:rsidRDefault="00FC4486" w:rsidP="00FC448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C4486">
        <w:rPr>
          <w:rFonts w:ascii="Times New Roman" w:hAnsi="Times New Roman" w:cs="Times New Roman"/>
          <w:sz w:val="24"/>
          <w:szCs w:val="24"/>
          <w:lang w:val="pl-PL"/>
        </w:rPr>
        <w:t xml:space="preserve">Zgłaszam kandydaturę Pana/Pani </w:t>
      </w:r>
    </w:p>
    <w:p w14:paraId="3EDEFA46" w14:textId="77777777" w:rsidR="000C7BE0" w:rsidRDefault="000C7BE0" w:rsidP="00FC4486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E113035" w14:textId="2963A4C1" w:rsidR="00261C39" w:rsidRDefault="00FC4486" w:rsidP="00FC448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C4486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</w:t>
      </w:r>
      <w:r w:rsidR="00ED6096">
        <w:rPr>
          <w:rFonts w:ascii="Times New Roman" w:hAnsi="Times New Roman" w:cs="Times New Roman"/>
          <w:sz w:val="24"/>
          <w:szCs w:val="24"/>
          <w:lang w:val="pl-PL"/>
        </w:rPr>
        <w:t>...................</w:t>
      </w:r>
    </w:p>
    <w:p w14:paraId="45F46E51" w14:textId="6EB44352" w:rsidR="00FC4486" w:rsidRPr="00FC4486" w:rsidRDefault="00FC4486" w:rsidP="00FC448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C4486">
        <w:rPr>
          <w:rFonts w:ascii="Times New Roman" w:hAnsi="Times New Roman" w:cs="Times New Roman"/>
          <w:sz w:val="24"/>
          <w:szCs w:val="24"/>
          <w:lang w:val="pl-PL"/>
        </w:rPr>
        <w:t xml:space="preserve">na Dziekana Wydziału </w:t>
      </w:r>
      <w:r w:rsidR="000C7BE0">
        <w:rPr>
          <w:rFonts w:ascii="Times New Roman" w:hAnsi="Times New Roman" w:cs="Times New Roman"/>
          <w:sz w:val="24"/>
          <w:szCs w:val="24"/>
          <w:lang w:val="pl-PL"/>
        </w:rPr>
        <w:t>Filologicznego</w:t>
      </w:r>
      <w:r w:rsidRPr="00FC4486">
        <w:rPr>
          <w:rFonts w:ascii="Times New Roman" w:hAnsi="Times New Roman" w:cs="Times New Roman"/>
          <w:sz w:val="24"/>
          <w:szCs w:val="24"/>
          <w:lang w:val="pl-PL"/>
        </w:rPr>
        <w:t xml:space="preserve"> Uniwersytetu Gdańskiego</w:t>
      </w:r>
      <w:r w:rsidR="000C7BE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C4486">
        <w:rPr>
          <w:rFonts w:ascii="Times New Roman" w:hAnsi="Times New Roman" w:cs="Times New Roman"/>
          <w:sz w:val="24"/>
          <w:szCs w:val="24"/>
          <w:lang w:val="pl-PL"/>
        </w:rPr>
        <w:t>na kadencję 2020–2024.</w:t>
      </w:r>
    </w:p>
    <w:p w14:paraId="1FB92845" w14:textId="77777777" w:rsidR="00FC4486" w:rsidRPr="00FC4486" w:rsidRDefault="00FC4486" w:rsidP="00FC4486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3B34FD6" w14:textId="77777777" w:rsidR="00FC4486" w:rsidRPr="00FC4486" w:rsidRDefault="00FC4486" w:rsidP="00FC4486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0360302" w14:textId="77777777" w:rsidR="00FC4486" w:rsidRPr="00FC4486" w:rsidRDefault="00FC4486" w:rsidP="00FC4486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85B0A4C" w14:textId="08965286" w:rsidR="00FC4486" w:rsidRPr="006873DC" w:rsidRDefault="00FC4486" w:rsidP="00261C3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6873D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</w:t>
      </w:r>
    </w:p>
    <w:p w14:paraId="0E176863" w14:textId="09E8A4AB" w:rsidR="00FC4486" w:rsidRDefault="00FC4486" w:rsidP="00261C3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61C39">
        <w:rPr>
          <w:rFonts w:ascii="Times New Roman" w:hAnsi="Times New Roman" w:cs="Times New Roman"/>
          <w:sz w:val="24"/>
          <w:szCs w:val="24"/>
          <w:lang w:val="pl-PL"/>
        </w:rPr>
        <w:t>Imię i nazwisko</w:t>
      </w:r>
      <w:r w:rsidR="00261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61C39">
        <w:rPr>
          <w:rFonts w:ascii="Times New Roman" w:hAnsi="Times New Roman" w:cs="Times New Roman"/>
          <w:sz w:val="24"/>
          <w:szCs w:val="24"/>
          <w:lang w:val="pl-PL"/>
        </w:rPr>
        <w:t>osoby zgłaszającej</w:t>
      </w:r>
    </w:p>
    <w:p w14:paraId="3D01DA43" w14:textId="0B1F0147" w:rsidR="00261C39" w:rsidRDefault="00261C39" w:rsidP="00261C3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FB2F4CA" w14:textId="77777777" w:rsidR="00261C39" w:rsidRPr="006873DC" w:rsidRDefault="00261C39" w:rsidP="00261C3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6873D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</w:t>
      </w:r>
    </w:p>
    <w:p w14:paraId="3F80B877" w14:textId="08D67A93" w:rsidR="00261C39" w:rsidRPr="00261C39" w:rsidRDefault="00261C39" w:rsidP="00261C3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Podpis osoby zgłaszającej</w:t>
      </w:r>
    </w:p>
    <w:p w14:paraId="362FE6BF" w14:textId="77777777" w:rsidR="00045554" w:rsidRPr="00261C39" w:rsidRDefault="00045554" w:rsidP="00FC4486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045554" w:rsidRPr="00261C39" w:rsidSect="00A1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9C"/>
    <w:rsid w:val="00045554"/>
    <w:rsid w:val="000C7BE0"/>
    <w:rsid w:val="00261C39"/>
    <w:rsid w:val="006873DC"/>
    <w:rsid w:val="007B24DB"/>
    <w:rsid w:val="00A15DB3"/>
    <w:rsid w:val="00AB221F"/>
    <w:rsid w:val="00B3239C"/>
    <w:rsid w:val="00D72FC3"/>
    <w:rsid w:val="00E34FE1"/>
    <w:rsid w:val="00ED6096"/>
    <w:rsid w:val="00F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32CD"/>
  <w15:chartTrackingRefBased/>
  <w15:docId w15:val="{F80E6A1E-8E22-4597-A901-45C284C9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</dc:creator>
  <cp:keywords/>
  <dc:description/>
  <cp:lastModifiedBy>Anna Pior-Kucińska</cp:lastModifiedBy>
  <cp:revision>3</cp:revision>
  <dcterms:created xsi:type="dcterms:W3CDTF">2020-05-13T23:26:00Z</dcterms:created>
  <dcterms:modified xsi:type="dcterms:W3CDTF">2020-05-13T23:28:00Z</dcterms:modified>
</cp:coreProperties>
</file>